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7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CB2E5BB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1623F760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7CD5D971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03AD67" w14:textId="330B4043"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DA0325" w:rsidRPr="00DA0325">
        <w:rPr>
          <w:sz w:val="28"/>
          <w:szCs w:val="28"/>
        </w:rPr>
        <w:t>Прием уведомлений о планируемых строительстве или реконструкции объекта индивидуального жилищного строительства или садового дома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14:paraId="2F200AE1" w14:textId="77777777"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14:paraId="7B4E37FF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02C71ED0" w14:textId="716644B0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C330AA">
        <w:rPr>
          <w:rFonts w:ascii="Times New Roman" w:hAnsi="Times New Roman"/>
          <w:sz w:val="28"/>
          <w:szCs w:val="28"/>
        </w:rPr>
        <w:t>2</w:t>
      </w:r>
      <w:r w:rsidR="00DA0325">
        <w:rPr>
          <w:rFonts w:ascii="Times New Roman" w:hAnsi="Times New Roman"/>
          <w:sz w:val="28"/>
          <w:szCs w:val="28"/>
        </w:rPr>
        <w:t>9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DA0325">
        <w:rPr>
          <w:rFonts w:ascii="Times New Roman" w:hAnsi="Times New Roman"/>
          <w:sz w:val="28"/>
          <w:szCs w:val="28"/>
        </w:rPr>
        <w:t>07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2BF5B7B4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86305E">
        <w:rPr>
          <w:rFonts w:ascii="Times New Roman" w:hAnsi="Times New Roman"/>
          <w:sz w:val="28"/>
          <w:szCs w:val="28"/>
        </w:rPr>
        <w:t>.</w:t>
      </w:r>
    </w:p>
    <w:p w14:paraId="0C953955" w14:textId="74105AB5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A0325">
        <w:rPr>
          <w:rFonts w:ascii="Times New Roman" w:hAnsi="Times New Roman"/>
          <w:sz w:val="28"/>
          <w:szCs w:val="28"/>
        </w:rPr>
        <w:t>07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14:paraId="53C51A30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A990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1F1C6E9E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0CC602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5B92110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51A0C71E" w14:textId="67887D28" w:rsidR="006D2D39" w:rsidRPr="009A5FC3" w:rsidRDefault="004B4BA5" w:rsidP="0092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 w:rsidR="0092427B">
        <w:rPr>
          <w:rFonts w:ascii="Times New Roman" w:hAnsi="Times New Roman"/>
          <w:sz w:val="28"/>
          <w:szCs w:val="28"/>
        </w:rPr>
        <w:t>55</w:t>
      </w:r>
      <w:r w:rsidR="00107523">
        <w:rPr>
          <w:rFonts w:ascii="Times New Roman" w:hAnsi="Times New Roman"/>
          <w:sz w:val="28"/>
          <w:szCs w:val="28"/>
        </w:rPr>
        <w:t>-7</w:t>
      </w:r>
      <w:r w:rsidR="0092427B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2003AD55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81D4AC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26CA9746" w14:textId="77777777" w:rsidR="006D2D39" w:rsidRDefault="006D2D39" w:rsidP="006D2D39"/>
    <w:p w14:paraId="451A303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8B9B63C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790CB0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8C8A978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51A651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0A41C69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2E2BCD0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725B24" w14:textId="77777777"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11F5D47" w14:textId="77777777"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1426AFC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6D89CD1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B4A4787" w14:textId="3C0F0250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14:paraId="1BA704F9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717692E7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CEEAEF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1BBA135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C83D414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86BF24E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3BA1E1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ABE253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BA62E6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3F49C1BA" w14:textId="77777777" w:rsidTr="00952BF0">
        <w:tc>
          <w:tcPr>
            <w:tcW w:w="9345" w:type="dxa"/>
            <w:gridSpan w:val="2"/>
          </w:tcPr>
          <w:p w14:paraId="514E2E0E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39996358" w14:textId="77777777" w:rsidTr="00952BF0">
        <w:tc>
          <w:tcPr>
            <w:tcW w:w="4672" w:type="dxa"/>
          </w:tcPr>
          <w:p w14:paraId="0B99D2F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73F11C4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3A8A83" w14:textId="77777777" w:rsidTr="00952BF0">
        <w:tc>
          <w:tcPr>
            <w:tcW w:w="4672" w:type="dxa"/>
          </w:tcPr>
          <w:p w14:paraId="4C850A53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6E9E673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785C9A1" w14:textId="77777777" w:rsidTr="00952BF0">
        <w:tc>
          <w:tcPr>
            <w:tcW w:w="4672" w:type="dxa"/>
          </w:tcPr>
          <w:p w14:paraId="3EE0C165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4F6818A1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C0CC64D" w14:textId="77777777" w:rsidTr="00952BF0">
        <w:tc>
          <w:tcPr>
            <w:tcW w:w="4672" w:type="dxa"/>
          </w:tcPr>
          <w:p w14:paraId="129509F8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AAC38D2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2E58C5F" w14:textId="77777777" w:rsidTr="00952BF0">
        <w:tc>
          <w:tcPr>
            <w:tcW w:w="4672" w:type="dxa"/>
          </w:tcPr>
          <w:p w14:paraId="5120551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606DE48B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71D9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2246CD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114FF28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5BD1C386" w14:textId="77777777" w:rsidTr="00952BF0">
        <w:tc>
          <w:tcPr>
            <w:tcW w:w="4672" w:type="dxa"/>
          </w:tcPr>
          <w:p w14:paraId="4317EC3A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7CE35FB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9878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47DA5DC" w14:textId="77777777" w:rsidTr="00952BF0">
        <w:tc>
          <w:tcPr>
            <w:tcW w:w="4672" w:type="dxa"/>
          </w:tcPr>
          <w:p w14:paraId="1946D854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DE5D08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0A2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3E9816A7" w14:textId="77777777" w:rsidTr="00952BF0">
        <w:tc>
          <w:tcPr>
            <w:tcW w:w="9493" w:type="dxa"/>
          </w:tcPr>
          <w:p w14:paraId="27673CE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6B90F803" w14:textId="77777777" w:rsidTr="00952BF0">
        <w:tc>
          <w:tcPr>
            <w:tcW w:w="9493" w:type="dxa"/>
          </w:tcPr>
          <w:p w14:paraId="6BA9C900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0EF19E3" w14:textId="77777777" w:rsidTr="00952BF0">
        <w:tc>
          <w:tcPr>
            <w:tcW w:w="9493" w:type="dxa"/>
          </w:tcPr>
          <w:p w14:paraId="3387846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4E502373" w14:textId="77777777" w:rsidTr="00952BF0">
        <w:tc>
          <w:tcPr>
            <w:tcW w:w="9493" w:type="dxa"/>
          </w:tcPr>
          <w:p w14:paraId="1FC11BB1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6CDDEC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105AC"/>
    <w:rsid w:val="000E2501"/>
    <w:rsid w:val="000F28C1"/>
    <w:rsid w:val="00107523"/>
    <w:rsid w:val="001112DC"/>
    <w:rsid w:val="001149FE"/>
    <w:rsid w:val="001748CA"/>
    <w:rsid w:val="001C7FE0"/>
    <w:rsid w:val="00206BB0"/>
    <w:rsid w:val="00214C03"/>
    <w:rsid w:val="002B4163"/>
    <w:rsid w:val="0039178F"/>
    <w:rsid w:val="004A09BD"/>
    <w:rsid w:val="004B4BA5"/>
    <w:rsid w:val="004E678C"/>
    <w:rsid w:val="0050093E"/>
    <w:rsid w:val="00652CD5"/>
    <w:rsid w:val="00660953"/>
    <w:rsid w:val="0069463D"/>
    <w:rsid w:val="006B7C65"/>
    <w:rsid w:val="006D2D39"/>
    <w:rsid w:val="0086305E"/>
    <w:rsid w:val="008D7DA0"/>
    <w:rsid w:val="0092427B"/>
    <w:rsid w:val="00952BF0"/>
    <w:rsid w:val="009B4CD3"/>
    <w:rsid w:val="009D3E33"/>
    <w:rsid w:val="009E2B33"/>
    <w:rsid w:val="00A406FF"/>
    <w:rsid w:val="00A81178"/>
    <w:rsid w:val="00B842B8"/>
    <w:rsid w:val="00B96850"/>
    <w:rsid w:val="00BE6254"/>
    <w:rsid w:val="00C330AA"/>
    <w:rsid w:val="00CB1821"/>
    <w:rsid w:val="00CD0022"/>
    <w:rsid w:val="00DA0325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DD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51</cp:revision>
  <cp:lastPrinted>2019-09-19T12:24:00Z</cp:lastPrinted>
  <dcterms:created xsi:type="dcterms:W3CDTF">2019-10-29T14:44:00Z</dcterms:created>
  <dcterms:modified xsi:type="dcterms:W3CDTF">2026-04-28T12:41:00Z</dcterms:modified>
</cp:coreProperties>
</file>