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12" w:rsidRDefault="003D6F12" w:rsidP="003D6F12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СВЕДЕНИЯ</w:t>
      </w:r>
    </w:p>
    <w:p w:rsidR="003D6F12" w:rsidRDefault="003D6F12" w:rsidP="003D6F12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о доходах, расходах, об имуществе и обязательствах имущественного характера директора МКУ «ПЭС МО Кавказский район» и членов его семьи</w:t>
      </w:r>
    </w:p>
    <w:p w:rsidR="00581C59" w:rsidRPr="003D6F12" w:rsidRDefault="00581C59" w:rsidP="00581C59">
      <w:pPr>
        <w:jc w:val="center"/>
        <w:rPr>
          <w:rFonts w:ascii="Times New Roman" w:eastAsia="Times New Roman" w:hAnsi="Times New Roman" w:cs="Times New Roman"/>
          <w:sz w:val="32"/>
        </w:rPr>
      </w:pPr>
      <w:r w:rsidRPr="003D6F12">
        <w:rPr>
          <w:rFonts w:ascii="Times New Roman" w:eastAsia="Times New Roman" w:hAnsi="Times New Roman" w:cs="Times New Roman"/>
          <w:sz w:val="32"/>
        </w:rPr>
        <w:t xml:space="preserve">за период с </w:t>
      </w:r>
      <w:r w:rsidR="00B57EE9" w:rsidRPr="003D6F12">
        <w:rPr>
          <w:rFonts w:ascii="Times New Roman" w:hAnsi="Times New Roman" w:cs="Times New Roman"/>
          <w:sz w:val="32"/>
        </w:rPr>
        <w:t>1 января 201</w:t>
      </w:r>
      <w:r w:rsidR="009C6D72">
        <w:rPr>
          <w:rFonts w:ascii="Times New Roman" w:hAnsi="Times New Roman" w:cs="Times New Roman"/>
          <w:sz w:val="32"/>
        </w:rPr>
        <w:t>8</w:t>
      </w:r>
      <w:r w:rsidRPr="003D6F12">
        <w:rPr>
          <w:rFonts w:ascii="Times New Roman" w:hAnsi="Times New Roman" w:cs="Times New Roman"/>
          <w:sz w:val="32"/>
        </w:rPr>
        <w:t xml:space="preserve"> года</w:t>
      </w:r>
      <w:r w:rsidRPr="003D6F12">
        <w:rPr>
          <w:rFonts w:ascii="Times New Roman" w:eastAsia="Times New Roman" w:hAnsi="Times New Roman" w:cs="Times New Roman"/>
          <w:sz w:val="32"/>
        </w:rPr>
        <w:t xml:space="preserve"> по </w:t>
      </w:r>
      <w:r w:rsidR="00B57EE9" w:rsidRPr="003D6F12">
        <w:rPr>
          <w:rFonts w:ascii="Times New Roman" w:hAnsi="Times New Roman" w:cs="Times New Roman"/>
          <w:sz w:val="32"/>
        </w:rPr>
        <w:t>31 декабря 201</w:t>
      </w:r>
      <w:r w:rsidR="009C6D72">
        <w:rPr>
          <w:rFonts w:ascii="Times New Roman" w:hAnsi="Times New Roman" w:cs="Times New Roman"/>
          <w:sz w:val="32"/>
        </w:rPr>
        <w:t>8</w:t>
      </w:r>
      <w:r w:rsidR="00AB6267" w:rsidRPr="003D6F12">
        <w:rPr>
          <w:rFonts w:ascii="Times New Roman" w:hAnsi="Times New Roman" w:cs="Times New Roman"/>
          <w:sz w:val="32"/>
        </w:rPr>
        <w:t xml:space="preserve"> год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992"/>
        <w:gridCol w:w="992"/>
        <w:gridCol w:w="1134"/>
        <w:gridCol w:w="1559"/>
        <w:gridCol w:w="1701"/>
        <w:gridCol w:w="1701"/>
      </w:tblGrid>
      <w:tr w:rsidR="00581C59" w:rsidRPr="00642461" w:rsidTr="008F3C79">
        <w:tc>
          <w:tcPr>
            <w:tcW w:w="534" w:type="dxa"/>
            <w:vMerge w:val="restart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F5B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5B4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F5B4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F5B4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3F5B44" w:rsidRDefault="00581C59" w:rsidP="00AC190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8F3C79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8F3C79" w:rsidRDefault="00581C59" w:rsidP="00AC1902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3F5B44" w:rsidRDefault="00581C59" w:rsidP="00AC190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3F5B44" w:rsidRDefault="00581C59" w:rsidP="00024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C79" w:rsidRPr="00642461" w:rsidTr="008F3C79">
        <w:trPr>
          <w:trHeight w:val="495"/>
        </w:trPr>
        <w:tc>
          <w:tcPr>
            <w:tcW w:w="534" w:type="dxa"/>
            <w:vMerge w:val="restart"/>
            <w:shd w:val="clear" w:color="auto" w:fill="auto"/>
          </w:tcPr>
          <w:p w:rsidR="008F3C79" w:rsidRPr="00642461" w:rsidRDefault="008F3C79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F3C79" w:rsidRPr="008F3C79" w:rsidRDefault="008F3C79" w:rsidP="00EC14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F3C79" w:rsidRPr="008F3C79" w:rsidRDefault="008F3C79" w:rsidP="00AC190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8F3C79" w:rsidRP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8F3C79" w:rsidRPr="008F3C79" w:rsidRDefault="008F3C79" w:rsidP="003F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F5B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3C79" w:rsidRP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8F3C79" w:rsidRPr="008F3C79" w:rsidRDefault="008F3C79" w:rsidP="008F0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Теана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8F3C79" w:rsidRPr="008F3C79" w:rsidRDefault="003F5B44" w:rsidP="006532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538659,0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3C79" w:rsidRP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C79" w:rsidRPr="00642461" w:rsidTr="008F3C79">
        <w:trPr>
          <w:trHeight w:val="765"/>
        </w:trPr>
        <w:tc>
          <w:tcPr>
            <w:tcW w:w="534" w:type="dxa"/>
            <w:vMerge/>
            <w:shd w:val="clear" w:color="auto" w:fill="auto"/>
          </w:tcPr>
          <w:p w:rsidR="008F3C79" w:rsidRPr="00642461" w:rsidRDefault="008F3C79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3C79" w:rsidRDefault="008F3C79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F3C79" w:rsidRDefault="008F3C79" w:rsidP="0002772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F3C79" w:rsidRPr="008F3C79" w:rsidRDefault="003F5B44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3C79" w:rsidRDefault="008F3C79" w:rsidP="008F3C7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3C79" w:rsidRDefault="008F3C79" w:rsidP="00EC1466">
      <w:pPr>
        <w:spacing w:after="0"/>
        <w:rPr>
          <w:rFonts w:ascii="Times New Roman" w:hAnsi="Times New Roman" w:cs="Times New Roman"/>
        </w:rPr>
      </w:pPr>
    </w:p>
    <w:p w:rsidR="00BF05C4" w:rsidRPr="00581C59" w:rsidRDefault="00BF05C4" w:rsidP="008F3C79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27726"/>
    <w:rsid w:val="0006270A"/>
    <w:rsid w:val="001D373F"/>
    <w:rsid w:val="002015F8"/>
    <w:rsid w:val="003D6F12"/>
    <w:rsid w:val="003F5B44"/>
    <w:rsid w:val="004A33A2"/>
    <w:rsid w:val="00581C59"/>
    <w:rsid w:val="006138D5"/>
    <w:rsid w:val="006532DF"/>
    <w:rsid w:val="00666596"/>
    <w:rsid w:val="00697F96"/>
    <w:rsid w:val="00786CAE"/>
    <w:rsid w:val="008F0FA9"/>
    <w:rsid w:val="008F3C79"/>
    <w:rsid w:val="00921830"/>
    <w:rsid w:val="009A477A"/>
    <w:rsid w:val="009C6D72"/>
    <w:rsid w:val="00AA30FF"/>
    <w:rsid w:val="00AB6267"/>
    <w:rsid w:val="00AC1902"/>
    <w:rsid w:val="00B57EE9"/>
    <w:rsid w:val="00BF05C4"/>
    <w:rsid w:val="00C552E8"/>
    <w:rsid w:val="00C73332"/>
    <w:rsid w:val="00EC1466"/>
    <w:rsid w:val="00F2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Кадры2</cp:lastModifiedBy>
  <cp:revision>5</cp:revision>
  <dcterms:created xsi:type="dcterms:W3CDTF">2019-05-21T08:52:00Z</dcterms:created>
  <dcterms:modified xsi:type="dcterms:W3CDTF">2019-05-21T11:53:00Z</dcterms:modified>
</cp:coreProperties>
</file>