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7F" w:rsidRDefault="00577D7F" w:rsidP="0079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D7F" w:rsidRDefault="00577D7F" w:rsidP="00577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4CB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EE769D">
        <w:rPr>
          <w:rFonts w:ascii="Times New Roman" w:hAnsi="Times New Roman"/>
          <w:sz w:val="28"/>
          <w:szCs w:val="28"/>
        </w:rPr>
        <w:t xml:space="preserve"> </w:t>
      </w:r>
      <w:r w:rsidR="002C1CEB">
        <w:rPr>
          <w:rFonts w:ascii="Times New Roman" w:hAnsi="Times New Roman"/>
          <w:sz w:val="28"/>
          <w:szCs w:val="28"/>
        </w:rPr>
        <w:t>о доходах,</w:t>
      </w:r>
      <w:r w:rsidRPr="009C4D23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2C1CEB" w:rsidRDefault="00EE769D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C1CEB">
        <w:rPr>
          <w:rFonts w:ascii="Times New Roman" w:hAnsi="Times New Roman"/>
          <w:sz w:val="28"/>
          <w:szCs w:val="28"/>
        </w:rPr>
        <w:t>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1CEB">
        <w:rPr>
          <w:rFonts w:ascii="Times New Roman" w:hAnsi="Times New Roman"/>
          <w:sz w:val="28"/>
          <w:szCs w:val="28"/>
        </w:rPr>
        <w:t>Муниципального унитарного предприятия</w:t>
      </w:r>
      <w:r w:rsidR="00492F10" w:rsidRPr="002C1CEB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</w:p>
    <w:p w:rsidR="00577D7F" w:rsidRDefault="00492F10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CEB">
        <w:rPr>
          <w:rFonts w:ascii="Times New Roman" w:hAnsi="Times New Roman"/>
          <w:sz w:val="28"/>
          <w:szCs w:val="28"/>
        </w:rPr>
        <w:t>«Комбинат школьного питания»</w:t>
      </w:r>
    </w:p>
    <w:p w:rsidR="00577D7F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1D1D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1D1D56">
        <w:rPr>
          <w:rFonts w:ascii="Times New Roman" w:hAnsi="Times New Roman"/>
          <w:sz w:val="28"/>
          <w:szCs w:val="28"/>
        </w:rPr>
        <w:t>6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205CD7" w:rsidRPr="009C4D23" w:rsidRDefault="00205CD7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7F" w:rsidRPr="00EA71A9" w:rsidRDefault="00577D7F" w:rsidP="00577D7F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851"/>
        <w:gridCol w:w="1276"/>
        <w:gridCol w:w="1701"/>
        <w:gridCol w:w="992"/>
        <w:gridCol w:w="1134"/>
        <w:gridCol w:w="1134"/>
        <w:gridCol w:w="992"/>
        <w:gridCol w:w="1276"/>
        <w:gridCol w:w="1276"/>
        <w:gridCol w:w="1275"/>
        <w:gridCol w:w="1418"/>
      </w:tblGrid>
      <w:tr w:rsidR="007679F3" w:rsidRPr="00EA71A9" w:rsidTr="007679F3">
        <w:tc>
          <w:tcPr>
            <w:tcW w:w="392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79F3" w:rsidRPr="00EA71A9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Фамилия и ин</w:t>
            </w:r>
            <w:r>
              <w:rPr>
                <w:rFonts w:ascii="Times New Roman" w:hAnsi="Times New Roman"/>
                <w:sz w:val="20"/>
                <w:szCs w:val="20"/>
              </w:rPr>
              <w:t>ициалы лица, чьи сведения разме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щаются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7679F3" w:rsidRPr="00EA71A9" w:rsidRDefault="007679F3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ванный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вой доход (руб.)</w:t>
            </w:r>
          </w:p>
        </w:tc>
        <w:tc>
          <w:tcPr>
            <w:tcW w:w="1418" w:type="dxa"/>
            <w:vMerge w:val="restart"/>
          </w:tcPr>
          <w:p w:rsidR="007679F3" w:rsidRPr="00EA71A9" w:rsidRDefault="007679F3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средств,за счет которых совершена сделка (вид приобретенного имущества,источники)</w:t>
            </w:r>
          </w:p>
        </w:tc>
      </w:tr>
      <w:tr w:rsidR="007679F3" w:rsidRPr="009C4D23" w:rsidTr="007679F3">
        <w:tc>
          <w:tcPr>
            <w:tcW w:w="392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992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щадь (кв.м)</w:t>
            </w:r>
          </w:p>
        </w:tc>
        <w:tc>
          <w:tcPr>
            <w:tcW w:w="1134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щадь (кв.м)</w:t>
            </w:r>
          </w:p>
        </w:tc>
        <w:tc>
          <w:tcPr>
            <w:tcW w:w="1276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79F3" w:rsidRPr="009C4D23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79F3" w:rsidRPr="009C4D23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9F3" w:rsidRPr="009C4D23" w:rsidTr="007679F3">
        <w:trPr>
          <w:trHeight w:val="747"/>
        </w:trPr>
        <w:tc>
          <w:tcPr>
            <w:tcW w:w="392" w:type="dxa"/>
            <w:vMerge w:val="restart"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Кордий </w:t>
            </w: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</w:t>
            </w: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Pr="009C4D2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79F3" w:rsidRPr="00492F10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F10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7679F3" w:rsidRPr="007679F3" w:rsidRDefault="007679F3" w:rsidP="0076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679F3" w:rsidRPr="00D0239C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44,4</w:t>
            </w:r>
          </w:p>
          <w:p w:rsidR="007679F3" w:rsidRPr="00D0239C" w:rsidRDefault="007679F3" w:rsidP="007679F3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9F3" w:rsidRPr="003D6876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679F3" w:rsidRPr="00D0239C" w:rsidRDefault="007679F3" w:rsidP="0076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Pr="009C4D2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Pr="009C4D2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679F3" w:rsidRPr="00D0239C" w:rsidRDefault="00784355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733823,63</w:t>
            </w:r>
          </w:p>
        </w:tc>
        <w:tc>
          <w:tcPr>
            <w:tcW w:w="1418" w:type="dxa"/>
            <w:vMerge w:val="restart"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9F3" w:rsidRPr="009C4D23" w:rsidTr="007679F3">
        <w:trPr>
          <w:trHeight w:val="984"/>
        </w:trPr>
        <w:tc>
          <w:tcPr>
            <w:tcW w:w="392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8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79F3" w:rsidRDefault="007679F3" w:rsidP="0020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37600/55568929</w:t>
            </w:r>
          </w:p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79F3" w:rsidRDefault="00784355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55568929,0</w:t>
            </w:r>
          </w:p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679F3" w:rsidRPr="003D6876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9F3" w:rsidRPr="009C4D23" w:rsidTr="007679F3">
        <w:trPr>
          <w:trHeight w:val="815"/>
        </w:trPr>
        <w:tc>
          <w:tcPr>
            <w:tcW w:w="392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1701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1A9" w:rsidRDefault="00EA71A9" w:rsidP="00795D9A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A71A9" w:rsidSect="00020AEE">
      <w:footnotePr>
        <w:numRestart w:val="eachSect"/>
      </w:footnotePr>
      <w:type w:val="continuous"/>
      <w:pgSz w:w="16838" w:h="11906" w:orient="landscape"/>
      <w:pgMar w:top="567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DC" w:rsidRDefault="00A64BDC" w:rsidP="00577D7F">
      <w:pPr>
        <w:spacing w:after="0" w:line="240" w:lineRule="auto"/>
      </w:pPr>
      <w:r>
        <w:separator/>
      </w:r>
    </w:p>
  </w:endnote>
  <w:endnote w:type="continuationSeparator" w:id="1">
    <w:p w:rsidR="00A64BDC" w:rsidRDefault="00A64BDC" w:rsidP="0057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DC" w:rsidRDefault="00A64BDC" w:rsidP="00577D7F">
      <w:pPr>
        <w:spacing w:after="0" w:line="240" w:lineRule="auto"/>
      </w:pPr>
      <w:r>
        <w:separator/>
      </w:r>
    </w:p>
  </w:footnote>
  <w:footnote w:type="continuationSeparator" w:id="1">
    <w:p w:rsidR="00A64BDC" w:rsidRDefault="00A64BDC" w:rsidP="0057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A47BFE"/>
    <w:rsid w:val="00013EDE"/>
    <w:rsid w:val="00020AEE"/>
    <w:rsid w:val="00082A8E"/>
    <w:rsid w:val="000A2F41"/>
    <w:rsid w:val="0015188C"/>
    <w:rsid w:val="001D1D56"/>
    <w:rsid w:val="00205CD7"/>
    <w:rsid w:val="002C1CEB"/>
    <w:rsid w:val="00321029"/>
    <w:rsid w:val="003D6876"/>
    <w:rsid w:val="00446D90"/>
    <w:rsid w:val="00492F10"/>
    <w:rsid w:val="004B14CB"/>
    <w:rsid w:val="00506538"/>
    <w:rsid w:val="00577D7F"/>
    <w:rsid w:val="00584863"/>
    <w:rsid w:val="005B0AC6"/>
    <w:rsid w:val="006B7911"/>
    <w:rsid w:val="006C4A8E"/>
    <w:rsid w:val="007679F3"/>
    <w:rsid w:val="00784355"/>
    <w:rsid w:val="00795D9A"/>
    <w:rsid w:val="007B29C1"/>
    <w:rsid w:val="007C3191"/>
    <w:rsid w:val="00892497"/>
    <w:rsid w:val="008D4595"/>
    <w:rsid w:val="00956F35"/>
    <w:rsid w:val="009A045C"/>
    <w:rsid w:val="009F4693"/>
    <w:rsid w:val="00A47BFE"/>
    <w:rsid w:val="00A64BDC"/>
    <w:rsid w:val="00A74224"/>
    <w:rsid w:val="00B204AF"/>
    <w:rsid w:val="00D0239C"/>
    <w:rsid w:val="00D438F6"/>
    <w:rsid w:val="00DA627D"/>
    <w:rsid w:val="00DE6830"/>
    <w:rsid w:val="00E32513"/>
    <w:rsid w:val="00EA71A9"/>
    <w:rsid w:val="00EE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9</cp:revision>
  <dcterms:created xsi:type="dcterms:W3CDTF">2015-03-19T06:50:00Z</dcterms:created>
  <dcterms:modified xsi:type="dcterms:W3CDTF">2017-05-05T12:49:00Z</dcterms:modified>
</cp:coreProperties>
</file>