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141D42" w:rsidRDefault="00581C59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41D42">
        <w:rPr>
          <w:rFonts w:ascii="Times New Roman" w:eastAsia="Times New Roman" w:hAnsi="Times New Roman" w:cs="Times New Roman"/>
          <w:sz w:val="24"/>
        </w:rPr>
        <w:t>СВЕДЕНИЯ</w:t>
      </w:r>
    </w:p>
    <w:p w:rsidR="00581C59" w:rsidRDefault="00581C59" w:rsidP="00141D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1D42">
        <w:rPr>
          <w:rFonts w:ascii="Times New Roman" w:eastAsia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</w:t>
      </w:r>
      <w:r w:rsidR="00141D42" w:rsidRPr="00141D42">
        <w:rPr>
          <w:rFonts w:ascii="Times New Roman" w:hAnsi="Times New Roman" w:cs="Times New Roman"/>
          <w:sz w:val="28"/>
        </w:rPr>
        <w:t>директора МБОУ ДПО «Курсы ГО» Кавказского района</w:t>
      </w:r>
    </w:p>
    <w:p w:rsidR="00141D42" w:rsidRPr="00141D42" w:rsidRDefault="00141D42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1C59" w:rsidRDefault="00581C59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за период с </w:t>
      </w:r>
      <w:r w:rsidRPr="00141D42">
        <w:rPr>
          <w:rFonts w:ascii="Times New Roman" w:hAnsi="Times New Roman" w:cs="Times New Roman"/>
          <w:sz w:val="28"/>
          <w:u w:val="single"/>
        </w:rPr>
        <w:t>1 января 2014 года</w:t>
      </w: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 по </w:t>
      </w:r>
      <w:r w:rsidRPr="00141D42">
        <w:rPr>
          <w:rFonts w:ascii="Times New Roman" w:hAnsi="Times New Roman" w:cs="Times New Roman"/>
          <w:sz w:val="28"/>
          <w:u w:val="single"/>
        </w:rPr>
        <w:t>31 декабря 2014 года</w:t>
      </w:r>
    </w:p>
    <w:p w:rsidR="00141D42" w:rsidRPr="00141D42" w:rsidRDefault="00141D42" w:rsidP="00141D42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41D42">
        <w:trPr>
          <w:trHeight w:val="1826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Ю.Е. Мартынов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1D42">
              <w:rPr>
                <w:rFonts w:ascii="Times New Roman" w:eastAsia="Times New Roman" w:hAnsi="Times New Roman" w:cs="Times New Roman"/>
                <w:sz w:val="18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8B6B18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Автомобили легковые</w:t>
            </w:r>
          </w:p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1)ВАЗ-21053</w:t>
            </w:r>
          </w:p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2)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Toyota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Platz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8B6B18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780667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41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Источниками средств, за счет которых приобретена квартира являются пенсионный накопления и доход по основному месту работы</w:t>
            </w: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42461">
              <w:rPr>
                <w:rFonts w:ascii="Times New Roman" w:eastAsia="Times New Roman" w:hAnsi="Times New Roman" w:cs="Times New Roman"/>
              </w:rPr>
              <w:t>упруга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2A21">
              <w:rPr>
                <w:rFonts w:ascii="Times New Roman" w:eastAsia="Times New Roman" w:hAnsi="Times New Roman" w:cs="Times New Roman"/>
                <w:sz w:val="18"/>
              </w:rPr>
              <w:t>86108,66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1D42" w:rsidRPr="00642461" w:rsidTr="00AB2C99">
        <w:trPr>
          <w:trHeight w:val="247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Pr="00642461" w:rsidRDefault="00581C59" w:rsidP="00581C59">
      <w:pPr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 w:rsidP="00141D42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30" w:rsidRDefault="00CC4330" w:rsidP="00141D42">
      <w:pPr>
        <w:spacing w:after="0" w:line="240" w:lineRule="auto"/>
      </w:pPr>
      <w:r>
        <w:separator/>
      </w:r>
    </w:p>
  </w:endnote>
  <w:endnote w:type="continuationSeparator" w:id="1">
    <w:p w:rsidR="00CC4330" w:rsidRDefault="00CC4330" w:rsidP="001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30" w:rsidRDefault="00CC4330" w:rsidP="00141D42">
      <w:pPr>
        <w:spacing w:after="0" w:line="240" w:lineRule="auto"/>
      </w:pPr>
      <w:r>
        <w:separator/>
      </w:r>
    </w:p>
  </w:footnote>
  <w:footnote w:type="continuationSeparator" w:id="1">
    <w:p w:rsidR="00CC4330" w:rsidRDefault="00CC4330" w:rsidP="0014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3795"/>
    <w:multiLevelType w:val="hybridMultilevel"/>
    <w:tmpl w:val="23FC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C59"/>
    <w:rsid w:val="00041249"/>
    <w:rsid w:val="00141D42"/>
    <w:rsid w:val="00581C59"/>
    <w:rsid w:val="00792A21"/>
    <w:rsid w:val="008B6B18"/>
    <w:rsid w:val="00BF05C4"/>
    <w:rsid w:val="00C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D42"/>
  </w:style>
  <w:style w:type="paragraph" w:styleId="a6">
    <w:name w:val="footer"/>
    <w:basedOn w:val="a"/>
    <w:link w:val="a7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4</cp:revision>
  <dcterms:created xsi:type="dcterms:W3CDTF">2015-05-05T11:29:00Z</dcterms:created>
  <dcterms:modified xsi:type="dcterms:W3CDTF">2015-05-08T05:27:00Z</dcterms:modified>
</cp:coreProperties>
</file>